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6AF" w:rsidRDefault="00E016AF" w:rsidP="001130B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5FE" w:rsidRPr="001130B2" w:rsidRDefault="00ED2C70" w:rsidP="001130B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0B2">
        <w:rPr>
          <w:rFonts w:ascii="Times New Roman" w:hAnsi="Times New Roman" w:cs="Times New Roman"/>
          <w:b/>
          <w:sz w:val="28"/>
          <w:szCs w:val="28"/>
        </w:rPr>
        <w:t>РАСПИСАНИЕ ГРУППОВЫХ ЗАНЯТИЙ</w:t>
      </w:r>
      <w:r w:rsidR="00746584" w:rsidRPr="001130B2">
        <w:rPr>
          <w:rFonts w:ascii="Times New Roman" w:hAnsi="Times New Roman" w:cs="Times New Roman"/>
          <w:b/>
          <w:sz w:val="28"/>
          <w:szCs w:val="28"/>
        </w:rPr>
        <w:t>.</w:t>
      </w:r>
      <w:r w:rsidRPr="001130B2">
        <w:rPr>
          <w:rFonts w:ascii="Times New Roman" w:hAnsi="Times New Roman" w:cs="Times New Roman"/>
          <w:b/>
          <w:sz w:val="28"/>
          <w:szCs w:val="28"/>
        </w:rPr>
        <w:t xml:space="preserve"> 1 КЛАСС</w:t>
      </w:r>
      <w:r w:rsidR="00746584" w:rsidRPr="001130B2">
        <w:rPr>
          <w:rFonts w:ascii="Times New Roman" w:hAnsi="Times New Roman" w:cs="Times New Roman"/>
          <w:b/>
          <w:sz w:val="28"/>
          <w:szCs w:val="28"/>
        </w:rPr>
        <w:t>.</w:t>
      </w:r>
      <w:r w:rsidRPr="001130B2">
        <w:rPr>
          <w:rFonts w:ascii="Times New Roman" w:hAnsi="Times New Roman" w:cs="Times New Roman"/>
          <w:b/>
          <w:sz w:val="28"/>
          <w:szCs w:val="28"/>
        </w:rPr>
        <w:t xml:space="preserve"> ОБЩЕРАЗВИВАЮЩИЕ ПРОГРАММЫ</w:t>
      </w:r>
    </w:p>
    <w:p w:rsidR="00481569" w:rsidRDefault="001130B2" w:rsidP="001130B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0B2">
        <w:rPr>
          <w:rFonts w:ascii="Times New Roman" w:hAnsi="Times New Roman" w:cs="Times New Roman"/>
          <w:b/>
          <w:sz w:val="28"/>
          <w:szCs w:val="28"/>
        </w:rPr>
        <w:t xml:space="preserve">«СОЛЬНОЕ ПЕНИЕ» </w:t>
      </w:r>
      <w:r w:rsidR="00746584" w:rsidRPr="001130B2">
        <w:rPr>
          <w:rFonts w:ascii="Times New Roman" w:hAnsi="Times New Roman" w:cs="Times New Roman"/>
          <w:b/>
          <w:sz w:val="28"/>
          <w:szCs w:val="28"/>
        </w:rPr>
        <w:t>(СРОК ОБУЧЕНИЯ 4 ГОДА)</w:t>
      </w:r>
    </w:p>
    <w:p w:rsidR="00E016AF" w:rsidRPr="001130B2" w:rsidRDefault="00E016AF" w:rsidP="001130B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911"/>
        <w:gridCol w:w="3226"/>
        <w:gridCol w:w="3112"/>
        <w:gridCol w:w="2392"/>
        <w:gridCol w:w="1826"/>
        <w:gridCol w:w="2637"/>
      </w:tblGrid>
      <w:tr w:rsidR="00ED2C70" w:rsidRPr="001130B2" w:rsidTr="00C245FE">
        <w:tc>
          <w:tcPr>
            <w:tcW w:w="1911" w:type="dxa"/>
          </w:tcPr>
          <w:p w:rsidR="00ED2C70" w:rsidRPr="001130B2" w:rsidRDefault="00ED2C70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226" w:type="dxa"/>
          </w:tcPr>
          <w:p w:rsidR="00ED2C70" w:rsidRPr="001130B2" w:rsidRDefault="00ED2C70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12" w:type="dxa"/>
          </w:tcPr>
          <w:p w:rsidR="00ED2C70" w:rsidRPr="001130B2" w:rsidRDefault="00ED2C70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392" w:type="dxa"/>
          </w:tcPr>
          <w:p w:rsidR="00ED2C70" w:rsidRPr="001130B2" w:rsidRDefault="00ED2C70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26" w:type="dxa"/>
          </w:tcPr>
          <w:p w:rsidR="00ED2C70" w:rsidRPr="001130B2" w:rsidRDefault="00ED2C70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637" w:type="dxa"/>
          </w:tcPr>
          <w:p w:rsidR="00ED2C70" w:rsidRPr="001130B2" w:rsidRDefault="00ED2C70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AA2968" w:rsidRPr="001130B2" w:rsidTr="00C245FE">
        <w:tc>
          <w:tcPr>
            <w:tcW w:w="1911" w:type="dxa"/>
          </w:tcPr>
          <w:p w:rsidR="00AA2968" w:rsidRPr="001130B2" w:rsidRDefault="00AA2968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2968" w:rsidRPr="001130B2" w:rsidRDefault="001130B2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AA2968" w:rsidRPr="001130B2" w:rsidRDefault="00AA2968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 МУЗЫКИ</w:t>
            </w:r>
          </w:p>
          <w:p w:rsidR="00AA2968" w:rsidRPr="001130B2" w:rsidRDefault="00AA2968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</w:p>
        </w:tc>
        <w:tc>
          <w:tcPr>
            <w:tcW w:w="3112" w:type="dxa"/>
          </w:tcPr>
          <w:p w:rsidR="00AA2968" w:rsidRPr="001130B2" w:rsidRDefault="00AA2968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2968" w:rsidRPr="001130B2" w:rsidRDefault="00726F4A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392" w:type="dxa"/>
          </w:tcPr>
          <w:p w:rsidR="008E0081" w:rsidRPr="001130B2" w:rsidRDefault="008E0081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0081" w:rsidRPr="001130B2" w:rsidRDefault="00726F4A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8E0081"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E0081"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8E0081"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E0081"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AA2968" w:rsidRDefault="00726F4A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8E0081"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A58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8E0081"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DD530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8E0081"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7A58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347ADC" w:rsidRPr="001130B2" w:rsidRDefault="00347ADC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6" w:type="dxa"/>
          </w:tcPr>
          <w:p w:rsidR="00AA2968" w:rsidRPr="001130B2" w:rsidRDefault="00AA2968" w:rsidP="00347AD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2968" w:rsidRPr="001130B2" w:rsidRDefault="00AF2FAB" w:rsidP="007A587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2637" w:type="dxa"/>
          </w:tcPr>
          <w:p w:rsidR="00AA2968" w:rsidRPr="001130B2" w:rsidRDefault="00DD5308" w:rsidP="001130B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Мишунина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Валерия Алексеевна</w:t>
            </w:r>
          </w:p>
        </w:tc>
      </w:tr>
    </w:tbl>
    <w:p w:rsidR="001130B2" w:rsidRDefault="00BA715F" w:rsidP="001130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Распределение 1 класса по </w:t>
      </w:r>
      <w:r w:rsidR="0060401B" w:rsidRPr="0060401B">
        <w:rPr>
          <w:rFonts w:ascii="Times New Roman" w:hAnsi="Times New Roman" w:cs="Times New Roman"/>
          <w:b/>
        </w:rPr>
        <w:t>группам</w:t>
      </w:r>
      <w:r w:rsidR="0060401B">
        <w:rPr>
          <w:rFonts w:ascii="Times New Roman" w:hAnsi="Times New Roman" w:cs="Times New Roman"/>
          <w:b/>
        </w:rPr>
        <w:t xml:space="preserve"> сольфеджио</w:t>
      </w:r>
      <w:r w:rsidR="00604E7F">
        <w:rPr>
          <w:rFonts w:ascii="Times New Roman" w:hAnsi="Times New Roman" w:cs="Times New Roman"/>
          <w:b/>
        </w:rPr>
        <w:t>, слушание музыки</w:t>
      </w:r>
      <w:r w:rsidR="001130B2">
        <w:rPr>
          <w:rFonts w:ascii="Times New Roman" w:hAnsi="Times New Roman" w:cs="Times New Roman"/>
          <w:b/>
        </w:rPr>
        <w:t xml:space="preserve"> </w:t>
      </w:r>
      <w:r w:rsidR="0060401B" w:rsidRPr="0060401B">
        <w:rPr>
          <w:rFonts w:ascii="Times New Roman" w:hAnsi="Times New Roman" w:cs="Times New Roman"/>
          <w:b/>
        </w:rPr>
        <w:t>см. ниже</w:t>
      </w:r>
      <w:r w:rsidR="001130B2" w:rsidRPr="001130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30B2" w:rsidRDefault="001130B2" w:rsidP="004A612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E751F" w:rsidRDefault="00FE751F" w:rsidP="001130B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51F" w:rsidRPr="00723C74" w:rsidRDefault="00FE751F" w:rsidP="00FE751F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3C74">
        <w:rPr>
          <w:rFonts w:ascii="Times New Roman" w:eastAsia="Calibri" w:hAnsi="Times New Roman" w:cs="Times New Roman"/>
          <w:b/>
          <w:sz w:val="32"/>
          <w:szCs w:val="32"/>
        </w:rPr>
        <w:t>Список групп</w:t>
      </w:r>
      <w:r>
        <w:rPr>
          <w:rFonts w:ascii="Times New Roman" w:eastAsia="Calibri" w:hAnsi="Times New Roman" w:cs="Times New Roman"/>
          <w:b/>
          <w:sz w:val="32"/>
          <w:szCs w:val="32"/>
        </w:rPr>
        <w:t>ы</w:t>
      </w:r>
      <w:r w:rsidRPr="00723C74">
        <w:rPr>
          <w:rFonts w:ascii="Times New Roman" w:eastAsia="Calibri" w:hAnsi="Times New Roman" w:cs="Times New Roman"/>
          <w:b/>
          <w:sz w:val="32"/>
          <w:szCs w:val="32"/>
        </w:rPr>
        <w:t xml:space="preserve"> по сольфеджио, слушание музыки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723C74">
        <w:rPr>
          <w:rFonts w:ascii="Times New Roman" w:eastAsia="Calibri" w:hAnsi="Times New Roman" w:cs="Times New Roman"/>
          <w:b/>
          <w:sz w:val="32"/>
          <w:szCs w:val="32"/>
        </w:rPr>
        <w:t xml:space="preserve">1-го </w:t>
      </w:r>
      <w:proofErr w:type="spellStart"/>
      <w:r w:rsidRPr="00723C74">
        <w:rPr>
          <w:rFonts w:ascii="Times New Roman" w:eastAsia="Calibri" w:hAnsi="Times New Roman" w:cs="Times New Roman"/>
          <w:b/>
          <w:sz w:val="32"/>
          <w:szCs w:val="32"/>
        </w:rPr>
        <w:t>кл</w:t>
      </w:r>
      <w:proofErr w:type="spellEnd"/>
      <w:r w:rsidRPr="00723C74">
        <w:rPr>
          <w:rFonts w:ascii="Times New Roman" w:eastAsia="Calibri" w:hAnsi="Times New Roman" w:cs="Times New Roman"/>
          <w:b/>
          <w:sz w:val="32"/>
          <w:szCs w:val="32"/>
        </w:rPr>
        <w:t>. 20</w:t>
      </w:r>
      <w:r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="00726F4A">
        <w:rPr>
          <w:rFonts w:ascii="Times New Roman" w:eastAsia="Calibri" w:hAnsi="Times New Roman" w:cs="Times New Roman"/>
          <w:b/>
          <w:sz w:val="32"/>
          <w:szCs w:val="32"/>
        </w:rPr>
        <w:t>6</w:t>
      </w:r>
      <w:r w:rsidRPr="00723C74">
        <w:rPr>
          <w:rFonts w:ascii="Times New Roman" w:eastAsia="Calibri" w:hAnsi="Times New Roman" w:cs="Times New Roman"/>
          <w:b/>
          <w:sz w:val="32"/>
          <w:szCs w:val="32"/>
        </w:rPr>
        <w:t>-2</w:t>
      </w:r>
      <w:r w:rsidR="00726F4A">
        <w:rPr>
          <w:rFonts w:ascii="Times New Roman" w:eastAsia="Calibri" w:hAnsi="Times New Roman" w:cs="Times New Roman"/>
          <w:b/>
          <w:sz w:val="32"/>
          <w:szCs w:val="32"/>
        </w:rPr>
        <w:t>7</w:t>
      </w:r>
      <w:r w:rsidR="00F3007B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723C74">
        <w:rPr>
          <w:rFonts w:ascii="Times New Roman" w:eastAsia="Calibri" w:hAnsi="Times New Roman" w:cs="Times New Roman"/>
          <w:b/>
          <w:sz w:val="32"/>
          <w:szCs w:val="32"/>
        </w:rPr>
        <w:t>уч.г</w:t>
      </w:r>
      <w:proofErr w:type="spellEnd"/>
      <w:r w:rsidRPr="00723C74">
        <w:rPr>
          <w:rFonts w:ascii="Times New Roman" w:eastAsia="Calibri" w:hAnsi="Times New Roman" w:cs="Times New Roman"/>
          <w:b/>
          <w:sz w:val="32"/>
          <w:szCs w:val="32"/>
        </w:rPr>
        <w:t xml:space="preserve">. </w:t>
      </w:r>
    </w:p>
    <w:p w:rsidR="00FE751F" w:rsidRPr="00723C74" w:rsidRDefault="00FE751F" w:rsidP="00FE751F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3C74">
        <w:rPr>
          <w:rFonts w:ascii="Times New Roman" w:eastAsia="Calibri" w:hAnsi="Times New Roman" w:cs="Times New Roman"/>
          <w:b/>
          <w:sz w:val="32"/>
          <w:szCs w:val="32"/>
        </w:rPr>
        <w:t xml:space="preserve">Общеразвивающие программы (4 </w:t>
      </w:r>
      <w:r w:rsidRPr="00723C74">
        <w:rPr>
          <w:rFonts w:ascii="Times New Roman" w:eastAsia="Calibri" w:hAnsi="Times New Roman" w:cs="Times New Roman"/>
          <w:b/>
          <w:sz w:val="28"/>
          <w:szCs w:val="28"/>
        </w:rPr>
        <w:t>ЛЕТНЕЕ ОБУЧЕНИЕ</w:t>
      </w:r>
      <w:r w:rsidRPr="00723C74">
        <w:rPr>
          <w:rFonts w:ascii="Times New Roman" w:eastAsia="Calibri" w:hAnsi="Times New Roman" w:cs="Times New Roman"/>
          <w:b/>
          <w:sz w:val="32"/>
          <w:szCs w:val="32"/>
        </w:rPr>
        <w:t>)</w:t>
      </w:r>
    </w:p>
    <w:tbl>
      <w:tblPr>
        <w:tblStyle w:val="4"/>
        <w:tblW w:w="8788" w:type="dxa"/>
        <w:tblInd w:w="2890" w:type="dxa"/>
        <w:tblLayout w:type="fixed"/>
        <w:tblLook w:val="04A0" w:firstRow="1" w:lastRow="0" w:firstColumn="1" w:lastColumn="0" w:noHBand="0" w:noVBand="1"/>
      </w:tblPr>
      <w:tblGrid>
        <w:gridCol w:w="8788"/>
      </w:tblGrid>
      <w:tr w:rsidR="00FE751F" w:rsidRPr="00723C74" w:rsidTr="005E037B">
        <w:tc>
          <w:tcPr>
            <w:tcW w:w="8788" w:type="dxa"/>
          </w:tcPr>
          <w:p w:rsidR="00FE751F" w:rsidRDefault="00FE751F" w:rsidP="0005778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E751F" w:rsidRPr="00222CCF" w:rsidRDefault="00DD5308" w:rsidP="0005778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МИШУНИНА В.А.</w:t>
            </w:r>
          </w:p>
          <w:p w:rsidR="00FE751F" w:rsidRPr="00222CCF" w:rsidRDefault="00FE751F" w:rsidP="0005778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2C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22C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222C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222C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  <w:r w:rsidR="00726F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111</w:t>
            </w:r>
          </w:p>
          <w:p w:rsidR="00FE751F" w:rsidRPr="00222CCF" w:rsidRDefault="00726F4A" w:rsidP="0005778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FE751F" w:rsidRPr="00604E7F" w:rsidRDefault="00726F4A" w:rsidP="00726F4A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14:30-15:10</w:t>
            </w:r>
            <w:r w:rsidR="00FE751F" w:rsidRPr="008E008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- слушание музыки</w:t>
            </w:r>
          </w:p>
          <w:p w:rsidR="00FE751F" w:rsidRPr="007A587E" w:rsidRDefault="00726F4A" w:rsidP="007A587E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726F4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15:15-15:55</w:t>
            </w:r>
            <w:r w:rsidR="00FE751F" w:rsidRPr="008E008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-сольфеджио</w:t>
            </w:r>
          </w:p>
          <w:p w:rsidR="00FE751F" w:rsidRPr="007A587E" w:rsidRDefault="00FE751F" w:rsidP="007A587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2C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1/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E751F" w:rsidRPr="00723C74" w:rsidTr="005E037B">
        <w:tc>
          <w:tcPr>
            <w:tcW w:w="8788" w:type="dxa"/>
          </w:tcPr>
          <w:p w:rsidR="00FE751F" w:rsidRPr="002E1C6F" w:rsidRDefault="00726F4A" w:rsidP="00726F4A">
            <w:pPr>
              <w:tabs>
                <w:tab w:val="left" w:pos="247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Каспарова София</w:t>
            </w:r>
            <w:r w:rsidRPr="00726F4A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7A587E" w:rsidRPr="00723C74" w:rsidTr="005E037B">
        <w:tc>
          <w:tcPr>
            <w:tcW w:w="8788" w:type="dxa"/>
          </w:tcPr>
          <w:p w:rsidR="007A587E" w:rsidRDefault="00726F4A" w:rsidP="007A587E">
            <w:pPr>
              <w:tabs>
                <w:tab w:val="left" w:pos="2475"/>
              </w:tabs>
              <w:rPr>
                <w:rFonts w:ascii="Times New Roman" w:hAnsi="Times New Roman"/>
                <w:sz w:val="28"/>
                <w:szCs w:val="28"/>
              </w:rPr>
            </w:pPr>
            <w:r w:rsidRPr="00726F4A">
              <w:rPr>
                <w:rFonts w:ascii="Times New Roman" w:hAnsi="Times New Roman"/>
                <w:sz w:val="28"/>
                <w:szCs w:val="28"/>
              </w:rPr>
              <w:t xml:space="preserve">Маргулис </w:t>
            </w:r>
            <w:proofErr w:type="spellStart"/>
            <w:r w:rsidRPr="00726F4A">
              <w:rPr>
                <w:rFonts w:ascii="Times New Roman" w:hAnsi="Times New Roman"/>
                <w:sz w:val="28"/>
                <w:szCs w:val="28"/>
              </w:rPr>
              <w:t>Мелания</w:t>
            </w:r>
            <w:proofErr w:type="spellEnd"/>
          </w:p>
        </w:tc>
      </w:tr>
      <w:tr w:rsidR="00FE751F" w:rsidRPr="00723C74" w:rsidTr="005E037B">
        <w:tc>
          <w:tcPr>
            <w:tcW w:w="8788" w:type="dxa"/>
          </w:tcPr>
          <w:p w:rsidR="00FE751F" w:rsidRPr="008E0081" w:rsidRDefault="00726F4A" w:rsidP="007A587E">
            <w:pPr>
              <w:tabs>
                <w:tab w:val="left" w:pos="2475"/>
              </w:tabs>
              <w:rPr>
                <w:rFonts w:ascii="Times New Roman" w:hAnsi="Times New Roman"/>
                <w:sz w:val="28"/>
                <w:szCs w:val="28"/>
              </w:rPr>
            </w:pPr>
            <w:r w:rsidRPr="00726F4A">
              <w:rPr>
                <w:rFonts w:ascii="Times New Roman" w:hAnsi="Times New Roman"/>
                <w:sz w:val="28"/>
                <w:szCs w:val="28"/>
              </w:rPr>
              <w:t>Мишина Аксинья</w:t>
            </w:r>
          </w:p>
        </w:tc>
      </w:tr>
      <w:tr w:rsidR="007A587E" w:rsidRPr="00723C74" w:rsidTr="005E037B">
        <w:trPr>
          <w:trHeight w:val="120"/>
        </w:trPr>
        <w:tc>
          <w:tcPr>
            <w:tcW w:w="8788" w:type="dxa"/>
          </w:tcPr>
          <w:p w:rsidR="007A587E" w:rsidRPr="002E1C6F" w:rsidRDefault="00726F4A" w:rsidP="007A587E">
            <w:pPr>
              <w:tabs>
                <w:tab w:val="left" w:pos="2475"/>
              </w:tabs>
              <w:rPr>
                <w:rFonts w:ascii="Times New Roman" w:hAnsi="Times New Roman"/>
                <w:sz w:val="28"/>
                <w:szCs w:val="28"/>
              </w:rPr>
            </w:pPr>
            <w:r w:rsidRPr="00726F4A">
              <w:rPr>
                <w:rFonts w:ascii="Times New Roman" w:hAnsi="Times New Roman"/>
                <w:sz w:val="28"/>
                <w:szCs w:val="28"/>
              </w:rPr>
              <w:t>Соболева Мирослава</w:t>
            </w:r>
          </w:p>
        </w:tc>
      </w:tr>
      <w:tr w:rsidR="007A587E" w:rsidRPr="00723C74" w:rsidTr="005E037B">
        <w:trPr>
          <w:trHeight w:val="120"/>
        </w:trPr>
        <w:tc>
          <w:tcPr>
            <w:tcW w:w="8788" w:type="dxa"/>
          </w:tcPr>
          <w:p w:rsidR="007A587E" w:rsidRPr="009F3BEC" w:rsidRDefault="00726F4A" w:rsidP="007A58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6F4A">
              <w:rPr>
                <w:rFonts w:ascii="Times New Roman" w:hAnsi="Times New Roman"/>
                <w:sz w:val="28"/>
                <w:szCs w:val="28"/>
              </w:rPr>
              <w:t>Хуриева</w:t>
            </w:r>
            <w:proofErr w:type="spellEnd"/>
            <w:r w:rsidRPr="00726F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6F4A"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</w:p>
        </w:tc>
      </w:tr>
    </w:tbl>
    <w:p w:rsidR="004A612D" w:rsidRDefault="004A612D" w:rsidP="00726F4A">
      <w:pPr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4A612D" w:rsidSect="001130B2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DF5"/>
    <w:rsid w:val="00051DB5"/>
    <w:rsid w:val="00073A78"/>
    <w:rsid w:val="00074040"/>
    <w:rsid w:val="001130B2"/>
    <w:rsid w:val="0016188A"/>
    <w:rsid w:val="0017086F"/>
    <w:rsid w:val="001C0978"/>
    <w:rsid w:val="001C3326"/>
    <w:rsid w:val="002146A3"/>
    <w:rsid w:val="00300805"/>
    <w:rsid w:val="00305B61"/>
    <w:rsid w:val="00327368"/>
    <w:rsid w:val="00347ADC"/>
    <w:rsid w:val="00364F46"/>
    <w:rsid w:val="003975F0"/>
    <w:rsid w:val="003C0EBE"/>
    <w:rsid w:val="003D12E6"/>
    <w:rsid w:val="003D1824"/>
    <w:rsid w:val="003D6602"/>
    <w:rsid w:val="003E498E"/>
    <w:rsid w:val="00443BD0"/>
    <w:rsid w:val="00481569"/>
    <w:rsid w:val="004A612D"/>
    <w:rsid w:val="004E672E"/>
    <w:rsid w:val="00585A70"/>
    <w:rsid w:val="005D2FC8"/>
    <w:rsid w:val="005E037B"/>
    <w:rsid w:val="0060401B"/>
    <w:rsid w:val="00604E7F"/>
    <w:rsid w:val="006805E4"/>
    <w:rsid w:val="006F6075"/>
    <w:rsid w:val="00723C74"/>
    <w:rsid w:val="00726F4A"/>
    <w:rsid w:val="00746584"/>
    <w:rsid w:val="007837E1"/>
    <w:rsid w:val="007A587E"/>
    <w:rsid w:val="007C6195"/>
    <w:rsid w:val="007E5EC9"/>
    <w:rsid w:val="008D3100"/>
    <w:rsid w:val="008E0081"/>
    <w:rsid w:val="00907DF5"/>
    <w:rsid w:val="00912556"/>
    <w:rsid w:val="00932120"/>
    <w:rsid w:val="00942849"/>
    <w:rsid w:val="00991527"/>
    <w:rsid w:val="00A21E48"/>
    <w:rsid w:val="00A7728C"/>
    <w:rsid w:val="00A925A1"/>
    <w:rsid w:val="00AA2968"/>
    <w:rsid w:val="00AE15D6"/>
    <w:rsid w:val="00AF2FAB"/>
    <w:rsid w:val="00BA715F"/>
    <w:rsid w:val="00BC13A9"/>
    <w:rsid w:val="00C11CA0"/>
    <w:rsid w:val="00C245FE"/>
    <w:rsid w:val="00CB109C"/>
    <w:rsid w:val="00D10490"/>
    <w:rsid w:val="00D2470E"/>
    <w:rsid w:val="00DD5308"/>
    <w:rsid w:val="00E016AF"/>
    <w:rsid w:val="00E82F60"/>
    <w:rsid w:val="00E95275"/>
    <w:rsid w:val="00ED2C70"/>
    <w:rsid w:val="00EE43DB"/>
    <w:rsid w:val="00EF6F73"/>
    <w:rsid w:val="00F07BF2"/>
    <w:rsid w:val="00F3007B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2F00"/>
  <w15:docId w15:val="{54F2C4DE-0068-4E45-A649-F93D2CD7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05B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305B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2470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24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70E"/>
  </w:style>
  <w:style w:type="table" w:customStyle="1" w:styleId="3">
    <w:name w:val="Сетка таблицы3"/>
    <w:basedOn w:val="a1"/>
    <w:next w:val="a3"/>
    <w:uiPriority w:val="59"/>
    <w:rsid w:val="00D2470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6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F46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3"/>
    <w:uiPriority w:val="59"/>
    <w:rsid w:val="00723C7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24</cp:revision>
  <cp:lastPrinted>2021-09-01T07:02:00Z</cp:lastPrinted>
  <dcterms:created xsi:type="dcterms:W3CDTF">2020-09-23T08:28:00Z</dcterms:created>
  <dcterms:modified xsi:type="dcterms:W3CDTF">2026-08-25T13:45:00Z</dcterms:modified>
</cp:coreProperties>
</file>